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F2" w:rsidRPr="004658AD" w:rsidRDefault="00556EF2" w:rsidP="00556EF2">
      <w:pPr>
        <w:rPr>
          <w:rFonts w:ascii="仿宋" w:eastAsia="仿宋" w:hAnsi="仿宋"/>
          <w:sz w:val="32"/>
          <w:szCs w:val="28"/>
        </w:rPr>
      </w:pPr>
      <w:r w:rsidRPr="004658AD">
        <w:rPr>
          <w:rFonts w:ascii="仿宋" w:eastAsia="仿宋" w:hAnsi="仿宋" w:hint="eastAsia"/>
          <w:sz w:val="32"/>
          <w:szCs w:val="28"/>
        </w:rPr>
        <w:t>附件：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276"/>
        <w:gridCol w:w="1276"/>
        <w:gridCol w:w="1984"/>
        <w:gridCol w:w="1276"/>
        <w:gridCol w:w="2268"/>
      </w:tblGrid>
      <w:tr w:rsidR="00556EF2" w:rsidRPr="00F33C41" w:rsidTr="00EC5DD4">
        <w:trPr>
          <w:trHeight w:val="675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EF2" w:rsidRDefault="00556EF2" w:rsidP="00EC5DD4">
            <w:pPr>
              <w:adjustRightInd w:val="0"/>
              <w:snapToGrid w:val="0"/>
              <w:ind w:firstLine="640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 w:rsidRPr="00D2099E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中关村</w:t>
            </w:r>
            <w:proofErr w:type="gramStart"/>
            <w:r w:rsidRPr="00D2099E"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玖泰药物</w:t>
            </w:r>
            <w:proofErr w:type="gramEnd"/>
            <w:r w:rsidRPr="00D2099E"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临床试验技术</w:t>
            </w:r>
            <w:r w:rsidRPr="00D2099E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创新联盟\</w:t>
            </w:r>
            <w:r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中国GCP联盟</w:t>
            </w:r>
          </w:p>
          <w:p w:rsidR="00556EF2" w:rsidRPr="007641A1" w:rsidRDefault="00556EF2" w:rsidP="00C70F3D">
            <w:pPr>
              <w:spacing w:line="480" w:lineRule="auto"/>
              <w:ind w:firstLine="640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 w:rsidRPr="00556EF2"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药物临床试验</w:t>
            </w:r>
            <w:r w:rsidRPr="00556EF2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文档中心化管理</w:t>
            </w:r>
            <w:r w:rsidR="00C70F3D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  <w:t>委员</w:t>
            </w:r>
            <w:r w:rsidR="00C70F3D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会</w:t>
            </w:r>
            <w:bookmarkStart w:id="0" w:name="_GoBack"/>
            <w:bookmarkEnd w:id="0"/>
            <w:r w:rsidRPr="007641A1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推荐表</w:t>
            </w:r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 w:cs="微软雅黑"/>
                <w:b/>
                <w:sz w:val="24"/>
              </w:rPr>
            </w:pPr>
            <w:r w:rsidRPr="00F33C41">
              <w:rPr>
                <w:rFonts w:ascii="仿宋" w:eastAsia="仿宋" w:hAnsi="仿宋" w:cs="微软雅黑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2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556EF2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   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56EF2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EF2" w:rsidRPr="00F33C41" w:rsidRDefault="00556EF2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B11C6B" w:rsidRPr="00F33C41" w:rsidTr="00B11C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 xml:space="preserve">手 </w:t>
            </w:r>
            <w:r w:rsidRPr="00F33C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33C41"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F33C41"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 w:rsidRPr="00F33C4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F33C41">
              <w:rPr>
                <w:rFonts w:ascii="仿宋" w:eastAsia="仿宋" w:hAnsi="仿宋" w:hint="eastAsia"/>
                <w:b/>
                <w:sz w:val="24"/>
              </w:rPr>
              <w:t>箱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B11C6B" w:rsidRPr="00F33C41" w:rsidTr="00EC5DD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个人简介</w:t>
            </w:r>
          </w:p>
        </w:tc>
      </w:tr>
      <w:tr w:rsidR="00B11C6B" w:rsidRPr="00F33C41" w:rsidTr="00B11C6B">
        <w:tblPrEx>
          <w:tblLook w:val="04A0" w:firstRow="1" w:lastRow="0" w:firstColumn="1" w:lastColumn="0" w:noHBand="0" w:noVBand="1"/>
        </w:tblPrEx>
        <w:trPr>
          <w:trHeight w:val="3543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rPr>
                <w:sz w:val="24"/>
                <w:szCs w:val="24"/>
              </w:rPr>
            </w:pPr>
          </w:p>
        </w:tc>
      </w:tr>
      <w:tr w:rsidR="00B11C6B" w:rsidRPr="00F33C41" w:rsidTr="00EC5DD4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9073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6B" w:rsidRPr="00F33C41" w:rsidRDefault="00B11C6B" w:rsidP="00EC5DD4">
            <w:pPr>
              <w:spacing w:line="480" w:lineRule="auto"/>
              <w:ind w:firstLineChars="2415" w:firstLine="5819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本人签字：</w:t>
            </w:r>
          </w:p>
        </w:tc>
      </w:tr>
      <w:tr w:rsidR="00B11C6B" w:rsidRPr="00F33C41" w:rsidTr="00EC5DD4">
        <w:trPr>
          <w:trHeight w:val="548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C6B" w:rsidRPr="00F33C41" w:rsidRDefault="00B11C6B" w:rsidP="00EC5DD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33C41">
              <w:rPr>
                <w:rFonts w:ascii="仿宋" w:eastAsia="仿宋" w:hAnsi="仿宋" w:hint="eastAsia"/>
                <w:b/>
                <w:sz w:val="24"/>
              </w:rPr>
              <w:t>单位推荐意见</w:t>
            </w:r>
          </w:p>
        </w:tc>
      </w:tr>
      <w:tr w:rsidR="00B11C6B" w:rsidRPr="00F33C41" w:rsidTr="00EC5DD4">
        <w:trPr>
          <w:trHeight w:val="2695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  <w:p w:rsidR="00B11C6B" w:rsidRPr="00F33C41" w:rsidRDefault="00B11C6B" w:rsidP="00EC5DD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1C6B" w:rsidRPr="00F33C41" w:rsidTr="00EC5DD4">
        <w:trPr>
          <w:trHeight w:val="656"/>
        </w:trPr>
        <w:tc>
          <w:tcPr>
            <w:tcW w:w="9073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C6B" w:rsidRDefault="00B11C6B" w:rsidP="00B11C6B">
            <w:pPr>
              <w:spacing w:line="480" w:lineRule="auto"/>
              <w:ind w:firstLineChars="2415" w:firstLine="5819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单位公章：</w:t>
            </w:r>
          </w:p>
        </w:tc>
      </w:tr>
    </w:tbl>
    <w:p w:rsidR="0051545F" w:rsidRPr="008F2B70" w:rsidRDefault="0051545F" w:rsidP="008F2B70">
      <w:pPr>
        <w:spacing w:line="360" w:lineRule="auto"/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</w:pPr>
    </w:p>
    <w:sectPr w:rsidR="0051545F" w:rsidRPr="008F2B70" w:rsidSect="009B6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39" w:rsidRDefault="001B6539" w:rsidP="00556EF2">
      <w:r>
        <w:separator/>
      </w:r>
    </w:p>
  </w:endnote>
  <w:endnote w:type="continuationSeparator" w:id="0">
    <w:p w:rsidR="001B6539" w:rsidRDefault="001B6539" w:rsidP="0055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39" w:rsidRDefault="001B6539" w:rsidP="00556EF2">
      <w:r>
        <w:separator/>
      </w:r>
    </w:p>
  </w:footnote>
  <w:footnote w:type="continuationSeparator" w:id="0">
    <w:p w:rsidR="001B6539" w:rsidRDefault="001B6539" w:rsidP="0055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ADC"/>
    <w:multiLevelType w:val="hybridMultilevel"/>
    <w:tmpl w:val="2A209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E"/>
    <w:rsid w:val="000328CE"/>
    <w:rsid w:val="0008247D"/>
    <w:rsid w:val="000D73AF"/>
    <w:rsid w:val="001B4061"/>
    <w:rsid w:val="001B6539"/>
    <w:rsid w:val="002F7E86"/>
    <w:rsid w:val="00330F76"/>
    <w:rsid w:val="00415BE4"/>
    <w:rsid w:val="0047754B"/>
    <w:rsid w:val="00493BF8"/>
    <w:rsid w:val="004D290E"/>
    <w:rsid w:val="004F4B74"/>
    <w:rsid w:val="0051545F"/>
    <w:rsid w:val="005501EE"/>
    <w:rsid w:val="00556ACA"/>
    <w:rsid w:val="00556EF2"/>
    <w:rsid w:val="00667ABD"/>
    <w:rsid w:val="00676032"/>
    <w:rsid w:val="00705269"/>
    <w:rsid w:val="00784601"/>
    <w:rsid w:val="008A00B2"/>
    <w:rsid w:val="008F2B70"/>
    <w:rsid w:val="009B6C7F"/>
    <w:rsid w:val="00B11C6B"/>
    <w:rsid w:val="00BC65A1"/>
    <w:rsid w:val="00C70F3D"/>
    <w:rsid w:val="00DD461D"/>
    <w:rsid w:val="00EA6981"/>
    <w:rsid w:val="00E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061"/>
    <w:rPr>
      <w:b/>
      <w:bCs/>
    </w:rPr>
  </w:style>
  <w:style w:type="paragraph" w:styleId="a5">
    <w:name w:val="header"/>
    <w:basedOn w:val="a"/>
    <w:link w:val="Char"/>
    <w:uiPriority w:val="99"/>
    <w:unhideWhenUsed/>
    <w:rsid w:val="0055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E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4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061"/>
    <w:rPr>
      <w:b/>
      <w:bCs/>
    </w:rPr>
  </w:style>
  <w:style w:type="paragraph" w:styleId="a5">
    <w:name w:val="header"/>
    <w:basedOn w:val="a"/>
    <w:link w:val="Char"/>
    <w:uiPriority w:val="99"/>
    <w:unhideWhenUsed/>
    <w:rsid w:val="0055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E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GCP</cp:lastModifiedBy>
  <cp:revision>2</cp:revision>
  <dcterms:created xsi:type="dcterms:W3CDTF">2015-08-28T03:12:00Z</dcterms:created>
  <dcterms:modified xsi:type="dcterms:W3CDTF">2015-08-28T03:12:00Z</dcterms:modified>
</cp:coreProperties>
</file>